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990" w:rsidRPr="00490295" w:rsidRDefault="0059787D" w:rsidP="00023990">
      <w:pPr>
        <w:jc w:val="center"/>
        <w:rPr>
          <w:b/>
          <w:sz w:val="28"/>
          <w:szCs w:val="28"/>
        </w:rPr>
      </w:pPr>
      <w:r w:rsidRPr="00490295">
        <w:rPr>
          <w:rFonts w:hint="eastAsia"/>
          <w:b/>
          <w:sz w:val="28"/>
          <w:szCs w:val="28"/>
        </w:rPr>
        <w:t>屏東縣屏東市民和國小附設幼兒園</w:t>
      </w:r>
      <w:r w:rsidR="002B239D">
        <w:rPr>
          <w:rFonts w:hint="eastAsia"/>
          <w:b/>
          <w:sz w:val="28"/>
          <w:szCs w:val="28"/>
        </w:rPr>
        <w:t xml:space="preserve"> 113</w:t>
      </w:r>
      <w:r w:rsidRPr="00490295">
        <w:rPr>
          <w:rFonts w:hint="eastAsia"/>
          <w:b/>
          <w:sz w:val="28"/>
          <w:szCs w:val="28"/>
        </w:rPr>
        <w:t xml:space="preserve"> </w:t>
      </w:r>
      <w:r w:rsidRPr="00490295">
        <w:rPr>
          <w:rFonts w:hint="eastAsia"/>
          <w:b/>
          <w:sz w:val="28"/>
          <w:szCs w:val="28"/>
        </w:rPr>
        <w:t>年</w:t>
      </w:r>
      <w:r w:rsidR="002B239D">
        <w:rPr>
          <w:rFonts w:hint="eastAsia"/>
          <w:b/>
          <w:sz w:val="28"/>
          <w:szCs w:val="28"/>
        </w:rPr>
        <w:t>2</w:t>
      </w:r>
      <w:r w:rsidR="00023990" w:rsidRPr="00490295">
        <w:rPr>
          <w:rFonts w:hint="eastAsia"/>
          <w:b/>
          <w:sz w:val="28"/>
          <w:szCs w:val="28"/>
        </w:rPr>
        <w:t>月點心表</w:t>
      </w:r>
    </w:p>
    <w:p w:rsidR="00330AA4" w:rsidRDefault="00330AA4" w:rsidP="00023990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5"/>
        <w:gridCol w:w="847"/>
        <w:gridCol w:w="3371"/>
        <w:gridCol w:w="3263"/>
      </w:tblGrid>
      <w:tr w:rsidR="00330AA4" w:rsidTr="0053657A">
        <w:tc>
          <w:tcPr>
            <w:tcW w:w="815" w:type="dxa"/>
          </w:tcPr>
          <w:p w:rsidR="00330AA4" w:rsidRDefault="00330AA4" w:rsidP="0002399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日期</w:t>
            </w:r>
          </w:p>
        </w:tc>
        <w:tc>
          <w:tcPr>
            <w:tcW w:w="847" w:type="dxa"/>
          </w:tcPr>
          <w:p w:rsidR="00330AA4" w:rsidRDefault="00330AA4" w:rsidP="0002399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星期</w:t>
            </w:r>
          </w:p>
        </w:tc>
        <w:tc>
          <w:tcPr>
            <w:tcW w:w="3371" w:type="dxa"/>
          </w:tcPr>
          <w:p w:rsidR="00330AA4" w:rsidRDefault="00330AA4" w:rsidP="0002399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早上點心</w:t>
            </w:r>
          </w:p>
        </w:tc>
        <w:tc>
          <w:tcPr>
            <w:tcW w:w="3263" w:type="dxa"/>
          </w:tcPr>
          <w:p w:rsidR="00330AA4" w:rsidRDefault="00330AA4" w:rsidP="0002399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下午點心</w:t>
            </w:r>
          </w:p>
        </w:tc>
      </w:tr>
      <w:tr w:rsidR="00E33516" w:rsidTr="0053657A">
        <w:tc>
          <w:tcPr>
            <w:tcW w:w="815" w:type="dxa"/>
          </w:tcPr>
          <w:p w:rsidR="00E33516" w:rsidRDefault="002B239D" w:rsidP="00E3351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2/16</w:t>
            </w:r>
          </w:p>
        </w:tc>
        <w:tc>
          <w:tcPr>
            <w:tcW w:w="847" w:type="dxa"/>
          </w:tcPr>
          <w:p w:rsidR="00E33516" w:rsidRDefault="002B239D" w:rsidP="00E3351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五</w:t>
            </w:r>
          </w:p>
        </w:tc>
        <w:tc>
          <w:tcPr>
            <w:tcW w:w="3371" w:type="dxa"/>
          </w:tcPr>
          <w:p w:rsidR="00E33516" w:rsidRDefault="00E33516" w:rsidP="00E33516">
            <w:pPr>
              <w:jc w:val="center"/>
              <w:rPr>
                <w:b/>
              </w:rPr>
            </w:pPr>
            <w:r w:rsidRPr="00B048E1">
              <w:rPr>
                <w:rFonts w:hint="eastAsia"/>
                <w:b/>
                <w:color w:val="FF0000"/>
              </w:rPr>
              <w:t>牛奶</w:t>
            </w:r>
            <w:r w:rsidRPr="00BD3F88">
              <w:rPr>
                <w:rFonts w:hint="eastAsia"/>
                <w:b/>
              </w:rPr>
              <w:t>脆片</w:t>
            </w:r>
          </w:p>
        </w:tc>
        <w:tc>
          <w:tcPr>
            <w:tcW w:w="3263" w:type="dxa"/>
          </w:tcPr>
          <w:p w:rsidR="00E33516" w:rsidRDefault="00E33516" w:rsidP="00E3351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水果</w:t>
            </w:r>
          </w:p>
        </w:tc>
      </w:tr>
      <w:tr w:rsidR="00E33516" w:rsidTr="0053657A">
        <w:tc>
          <w:tcPr>
            <w:tcW w:w="815" w:type="dxa"/>
          </w:tcPr>
          <w:p w:rsidR="00E33516" w:rsidRDefault="002B239D" w:rsidP="00E3351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2/17</w:t>
            </w:r>
          </w:p>
        </w:tc>
        <w:tc>
          <w:tcPr>
            <w:tcW w:w="847" w:type="dxa"/>
          </w:tcPr>
          <w:p w:rsidR="00E33516" w:rsidRDefault="002B239D" w:rsidP="00E3351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六</w:t>
            </w:r>
          </w:p>
        </w:tc>
        <w:tc>
          <w:tcPr>
            <w:tcW w:w="3371" w:type="dxa"/>
          </w:tcPr>
          <w:p w:rsidR="00E33516" w:rsidRDefault="002B239D" w:rsidP="00E3351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豆漿、雜糧烤餅</w:t>
            </w:r>
          </w:p>
        </w:tc>
        <w:tc>
          <w:tcPr>
            <w:tcW w:w="3263" w:type="dxa"/>
          </w:tcPr>
          <w:p w:rsidR="00E33516" w:rsidRDefault="002B239D" w:rsidP="00E3351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無奶油蛋糕</w:t>
            </w:r>
          </w:p>
        </w:tc>
      </w:tr>
      <w:tr w:rsidR="002B239D" w:rsidTr="0053657A">
        <w:tc>
          <w:tcPr>
            <w:tcW w:w="815" w:type="dxa"/>
          </w:tcPr>
          <w:p w:rsidR="002B239D" w:rsidRDefault="002B239D" w:rsidP="002B239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2/19</w:t>
            </w:r>
          </w:p>
        </w:tc>
        <w:tc>
          <w:tcPr>
            <w:tcW w:w="847" w:type="dxa"/>
          </w:tcPr>
          <w:p w:rsidR="002B239D" w:rsidRDefault="002B239D" w:rsidP="002B239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一</w:t>
            </w:r>
          </w:p>
        </w:tc>
        <w:tc>
          <w:tcPr>
            <w:tcW w:w="3371" w:type="dxa"/>
          </w:tcPr>
          <w:p w:rsidR="002B239D" w:rsidRDefault="002B239D" w:rsidP="002B239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烤地瓜、水果</w:t>
            </w:r>
          </w:p>
        </w:tc>
        <w:tc>
          <w:tcPr>
            <w:tcW w:w="3263" w:type="dxa"/>
          </w:tcPr>
          <w:p w:rsidR="002B239D" w:rsidRPr="00B4388C" w:rsidRDefault="002B239D" w:rsidP="002B239D">
            <w:pPr>
              <w:jc w:val="center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高麗菜水餃</w:t>
            </w:r>
          </w:p>
        </w:tc>
      </w:tr>
      <w:tr w:rsidR="002B239D" w:rsidTr="0053657A">
        <w:tc>
          <w:tcPr>
            <w:tcW w:w="815" w:type="dxa"/>
          </w:tcPr>
          <w:p w:rsidR="002B239D" w:rsidRDefault="002B239D" w:rsidP="002B239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2/20</w:t>
            </w:r>
          </w:p>
        </w:tc>
        <w:tc>
          <w:tcPr>
            <w:tcW w:w="847" w:type="dxa"/>
          </w:tcPr>
          <w:p w:rsidR="002B239D" w:rsidRDefault="002B239D" w:rsidP="002B239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二</w:t>
            </w:r>
          </w:p>
        </w:tc>
        <w:tc>
          <w:tcPr>
            <w:tcW w:w="3371" w:type="dxa"/>
          </w:tcPr>
          <w:p w:rsidR="002B239D" w:rsidRDefault="002B239D" w:rsidP="002B239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牛奶、燒賣</w:t>
            </w:r>
          </w:p>
        </w:tc>
        <w:tc>
          <w:tcPr>
            <w:tcW w:w="3263" w:type="dxa"/>
          </w:tcPr>
          <w:p w:rsidR="002B239D" w:rsidRDefault="002B239D" w:rsidP="002B239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蘿蔔糕</w:t>
            </w:r>
          </w:p>
        </w:tc>
      </w:tr>
      <w:tr w:rsidR="002B239D" w:rsidTr="0053657A">
        <w:tc>
          <w:tcPr>
            <w:tcW w:w="815" w:type="dxa"/>
          </w:tcPr>
          <w:p w:rsidR="002B239D" w:rsidRDefault="002B239D" w:rsidP="002B239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2/21</w:t>
            </w:r>
          </w:p>
        </w:tc>
        <w:tc>
          <w:tcPr>
            <w:tcW w:w="847" w:type="dxa"/>
          </w:tcPr>
          <w:p w:rsidR="002B239D" w:rsidRDefault="002B239D" w:rsidP="002B239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三</w:t>
            </w:r>
          </w:p>
        </w:tc>
        <w:tc>
          <w:tcPr>
            <w:tcW w:w="3371" w:type="dxa"/>
          </w:tcPr>
          <w:p w:rsidR="002B239D" w:rsidRDefault="002B239D" w:rsidP="002B239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紫菜蛋花湯</w:t>
            </w:r>
          </w:p>
        </w:tc>
        <w:tc>
          <w:tcPr>
            <w:tcW w:w="3263" w:type="dxa"/>
          </w:tcPr>
          <w:p w:rsidR="002B239D" w:rsidRDefault="002B239D" w:rsidP="002B239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紅豆麥片</w:t>
            </w:r>
          </w:p>
        </w:tc>
      </w:tr>
      <w:tr w:rsidR="002B239D" w:rsidTr="0053657A">
        <w:tc>
          <w:tcPr>
            <w:tcW w:w="815" w:type="dxa"/>
          </w:tcPr>
          <w:p w:rsidR="002B239D" w:rsidRDefault="002B239D" w:rsidP="002B239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2/22</w:t>
            </w:r>
          </w:p>
        </w:tc>
        <w:tc>
          <w:tcPr>
            <w:tcW w:w="847" w:type="dxa"/>
          </w:tcPr>
          <w:p w:rsidR="002B239D" w:rsidRDefault="002B239D" w:rsidP="002B239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四</w:t>
            </w:r>
          </w:p>
        </w:tc>
        <w:tc>
          <w:tcPr>
            <w:tcW w:w="3371" w:type="dxa"/>
          </w:tcPr>
          <w:p w:rsidR="002B239D" w:rsidRDefault="002B239D" w:rsidP="002B239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牛奶、小饅頭</w:t>
            </w:r>
          </w:p>
        </w:tc>
        <w:tc>
          <w:tcPr>
            <w:tcW w:w="3263" w:type="dxa"/>
          </w:tcPr>
          <w:p w:rsidR="002B239D" w:rsidRDefault="002B239D" w:rsidP="002B239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水果</w:t>
            </w:r>
          </w:p>
        </w:tc>
      </w:tr>
      <w:tr w:rsidR="002B239D" w:rsidTr="0053657A">
        <w:tc>
          <w:tcPr>
            <w:tcW w:w="815" w:type="dxa"/>
          </w:tcPr>
          <w:p w:rsidR="002B239D" w:rsidRDefault="002B239D" w:rsidP="002B239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2/23</w:t>
            </w:r>
          </w:p>
        </w:tc>
        <w:tc>
          <w:tcPr>
            <w:tcW w:w="847" w:type="dxa"/>
          </w:tcPr>
          <w:p w:rsidR="002B239D" w:rsidRDefault="002B239D" w:rsidP="002B239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五</w:t>
            </w:r>
          </w:p>
        </w:tc>
        <w:tc>
          <w:tcPr>
            <w:tcW w:w="3371" w:type="dxa"/>
          </w:tcPr>
          <w:p w:rsidR="002B239D" w:rsidRDefault="002B239D" w:rsidP="002B239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水果</w:t>
            </w:r>
          </w:p>
        </w:tc>
        <w:tc>
          <w:tcPr>
            <w:tcW w:w="3263" w:type="dxa"/>
          </w:tcPr>
          <w:p w:rsidR="002B239D" w:rsidRPr="00B4388C" w:rsidRDefault="002B239D" w:rsidP="002B239D">
            <w:pPr>
              <w:jc w:val="center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肉包</w:t>
            </w:r>
          </w:p>
        </w:tc>
      </w:tr>
      <w:tr w:rsidR="002B239D" w:rsidTr="0053657A">
        <w:tc>
          <w:tcPr>
            <w:tcW w:w="815" w:type="dxa"/>
          </w:tcPr>
          <w:p w:rsidR="002B239D" w:rsidRDefault="002B239D" w:rsidP="002B239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2/26</w:t>
            </w:r>
          </w:p>
        </w:tc>
        <w:tc>
          <w:tcPr>
            <w:tcW w:w="847" w:type="dxa"/>
          </w:tcPr>
          <w:p w:rsidR="002B239D" w:rsidRDefault="002B239D" w:rsidP="002B239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一</w:t>
            </w:r>
          </w:p>
        </w:tc>
        <w:tc>
          <w:tcPr>
            <w:tcW w:w="3371" w:type="dxa"/>
          </w:tcPr>
          <w:p w:rsidR="002B239D" w:rsidRDefault="002B239D" w:rsidP="002B239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餛飩湯</w:t>
            </w:r>
          </w:p>
        </w:tc>
        <w:tc>
          <w:tcPr>
            <w:tcW w:w="3263" w:type="dxa"/>
          </w:tcPr>
          <w:p w:rsidR="002B239D" w:rsidRPr="00B4388C" w:rsidRDefault="002B239D" w:rsidP="002B239D">
            <w:pPr>
              <w:jc w:val="center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地瓜煎餅、水果</w:t>
            </w:r>
          </w:p>
        </w:tc>
      </w:tr>
      <w:tr w:rsidR="002B239D" w:rsidTr="0053657A">
        <w:tc>
          <w:tcPr>
            <w:tcW w:w="815" w:type="dxa"/>
          </w:tcPr>
          <w:p w:rsidR="002B239D" w:rsidRDefault="002B239D" w:rsidP="002B239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2/27</w:t>
            </w:r>
          </w:p>
        </w:tc>
        <w:tc>
          <w:tcPr>
            <w:tcW w:w="847" w:type="dxa"/>
          </w:tcPr>
          <w:p w:rsidR="002B239D" w:rsidRDefault="002B239D" w:rsidP="002B239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二</w:t>
            </w:r>
          </w:p>
        </w:tc>
        <w:tc>
          <w:tcPr>
            <w:tcW w:w="3371" w:type="dxa"/>
          </w:tcPr>
          <w:p w:rsidR="002B239D" w:rsidRDefault="002B239D" w:rsidP="002B239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牛奶、餐包</w:t>
            </w:r>
          </w:p>
        </w:tc>
        <w:tc>
          <w:tcPr>
            <w:tcW w:w="3263" w:type="dxa"/>
          </w:tcPr>
          <w:p w:rsidR="002B239D" w:rsidRDefault="002B239D" w:rsidP="002B239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什錦炒麵</w:t>
            </w:r>
          </w:p>
        </w:tc>
      </w:tr>
      <w:tr w:rsidR="002B239D" w:rsidTr="0053657A">
        <w:tc>
          <w:tcPr>
            <w:tcW w:w="815" w:type="dxa"/>
          </w:tcPr>
          <w:p w:rsidR="002B239D" w:rsidRDefault="002B239D" w:rsidP="002B239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2/28</w:t>
            </w:r>
          </w:p>
        </w:tc>
        <w:tc>
          <w:tcPr>
            <w:tcW w:w="847" w:type="dxa"/>
          </w:tcPr>
          <w:p w:rsidR="002B239D" w:rsidRDefault="002B239D" w:rsidP="002B239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三</w:t>
            </w:r>
          </w:p>
        </w:tc>
        <w:tc>
          <w:tcPr>
            <w:tcW w:w="3371" w:type="dxa"/>
          </w:tcPr>
          <w:p w:rsidR="002B239D" w:rsidRDefault="002B239D" w:rsidP="002B239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放假</w:t>
            </w:r>
          </w:p>
        </w:tc>
        <w:tc>
          <w:tcPr>
            <w:tcW w:w="3263" w:type="dxa"/>
          </w:tcPr>
          <w:p w:rsidR="002B239D" w:rsidRDefault="002B239D" w:rsidP="002B239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放假</w:t>
            </w:r>
          </w:p>
        </w:tc>
      </w:tr>
      <w:tr w:rsidR="002B239D" w:rsidTr="0053657A">
        <w:tc>
          <w:tcPr>
            <w:tcW w:w="815" w:type="dxa"/>
          </w:tcPr>
          <w:p w:rsidR="002B239D" w:rsidRDefault="002B239D" w:rsidP="002B239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2/29</w:t>
            </w:r>
          </w:p>
        </w:tc>
        <w:tc>
          <w:tcPr>
            <w:tcW w:w="847" w:type="dxa"/>
          </w:tcPr>
          <w:p w:rsidR="002B239D" w:rsidRDefault="002B239D" w:rsidP="002B239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四</w:t>
            </w:r>
          </w:p>
        </w:tc>
        <w:tc>
          <w:tcPr>
            <w:tcW w:w="3371" w:type="dxa"/>
          </w:tcPr>
          <w:p w:rsidR="002B239D" w:rsidRDefault="002B239D" w:rsidP="002B239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牛奶、玉米片</w:t>
            </w:r>
          </w:p>
        </w:tc>
        <w:tc>
          <w:tcPr>
            <w:tcW w:w="3263" w:type="dxa"/>
          </w:tcPr>
          <w:p w:rsidR="002B239D" w:rsidRDefault="002B239D" w:rsidP="002B239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桂圓糯米粥、水果</w:t>
            </w:r>
          </w:p>
        </w:tc>
      </w:tr>
      <w:tr w:rsidR="002B239D" w:rsidTr="0053657A">
        <w:tc>
          <w:tcPr>
            <w:tcW w:w="815" w:type="dxa"/>
          </w:tcPr>
          <w:p w:rsidR="002B239D" w:rsidRDefault="002B239D" w:rsidP="002B239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3/1</w:t>
            </w:r>
          </w:p>
        </w:tc>
        <w:tc>
          <w:tcPr>
            <w:tcW w:w="847" w:type="dxa"/>
          </w:tcPr>
          <w:p w:rsidR="002B239D" w:rsidRDefault="002B239D" w:rsidP="002B239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五</w:t>
            </w:r>
          </w:p>
        </w:tc>
        <w:tc>
          <w:tcPr>
            <w:tcW w:w="3371" w:type="dxa"/>
          </w:tcPr>
          <w:p w:rsidR="002B239D" w:rsidRDefault="002B239D" w:rsidP="002B239D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草莓三明治</w:t>
            </w:r>
            <w:bookmarkStart w:id="0" w:name="_GoBack"/>
            <w:bookmarkEnd w:id="0"/>
          </w:p>
        </w:tc>
        <w:tc>
          <w:tcPr>
            <w:tcW w:w="3263" w:type="dxa"/>
          </w:tcPr>
          <w:p w:rsidR="002B239D" w:rsidRPr="00B4388C" w:rsidRDefault="002B239D" w:rsidP="002B239D">
            <w:pPr>
              <w:jc w:val="center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肉鬆麵包、水果</w:t>
            </w:r>
          </w:p>
        </w:tc>
      </w:tr>
      <w:tr w:rsidR="002B239D" w:rsidTr="0053657A">
        <w:tc>
          <w:tcPr>
            <w:tcW w:w="815" w:type="dxa"/>
          </w:tcPr>
          <w:p w:rsidR="002B239D" w:rsidRDefault="002B239D" w:rsidP="002B239D">
            <w:pPr>
              <w:jc w:val="center"/>
              <w:rPr>
                <w:b/>
              </w:rPr>
            </w:pPr>
          </w:p>
        </w:tc>
        <w:tc>
          <w:tcPr>
            <w:tcW w:w="847" w:type="dxa"/>
          </w:tcPr>
          <w:p w:rsidR="002B239D" w:rsidRDefault="002B239D" w:rsidP="002B239D">
            <w:pPr>
              <w:jc w:val="center"/>
              <w:rPr>
                <w:b/>
              </w:rPr>
            </w:pPr>
          </w:p>
        </w:tc>
        <w:tc>
          <w:tcPr>
            <w:tcW w:w="3371" w:type="dxa"/>
          </w:tcPr>
          <w:p w:rsidR="002B239D" w:rsidRDefault="002B239D" w:rsidP="002B239D">
            <w:pPr>
              <w:jc w:val="center"/>
              <w:rPr>
                <w:b/>
              </w:rPr>
            </w:pPr>
          </w:p>
        </w:tc>
        <w:tc>
          <w:tcPr>
            <w:tcW w:w="3263" w:type="dxa"/>
          </w:tcPr>
          <w:p w:rsidR="002B239D" w:rsidRPr="00B4388C" w:rsidRDefault="002B239D" w:rsidP="002B239D">
            <w:pPr>
              <w:jc w:val="center"/>
              <w:rPr>
                <w:b/>
                <w:color w:val="FF0000"/>
              </w:rPr>
            </w:pPr>
          </w:p>
        </w:tc>
      </w:tr>
      <w:tr w:rsidR="002B239D" w:rsidTr="0053657A">
        <w:tc>
          <w:tcPr>
            <w:tcW w:w="815" w:type="dxa"/>
          </w:tcPr>
          <w:p w:rsidR="002B239D" w:rsidRDefault="002B239D" w:rsidP="002B239D">
            <w:pPr>
              <w:jc w:val="center"/>
              <w:rPr>
                <w:b/>
              </w:rPr>
            </w:pPr>
          </w:p>
        </w:tc>
        <w:tc>
          <w:tcPr>
            <w:tcW w:w="847" w:type="dxa"/>
          </w:tcPr>
          <w:p w:rsidR="002B239D" w:rsidRDefault="002B239D" w:rsidP="002B239D">
            <w:pPr>
              <w:jc w:val="center"/>
              <w:rPr>
                <w:b/>
              </w:rPr>
            </w:pPr>
          </w:p>
        </w:tc>
        <w:tc>
          <w:tcPr>
            <w:tcW w:w="3371" w:type="dxa"/>
          </w:tcPr>
          <w:p w:rsidR="002B239D" w:rsidRDefault="002B239D" w:rsidP="002B239D">
            <w:pPr>
              <w:jc w:val="center"/>
              <w:rPr>
                <w:b/>
              </w:rPr>
            </w:pPr>
          </w:p>
        </w:tc>
        <w:tc>
          <w:tcPr>
            <w:tcW w:w="3263" w:type="dxa"/>
          </w:tcPr>
          <w:p w:rsidR="002B239D" w:rsidRDefault="002B239D" w:rsidP="002B239D">
            <w:pPr>
              <w:jc w:val="center"/>
              <w:rPr>
                <w:b/>
              </w:rPr>
            </w:pPr>
          </w:p>
        </w:tc>
      </w:tr>
    </w:tbl>
    <w:p w:rsidR="004C4935" w:rsidRDefault="004C4935" w:rsidP="004C4935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本園一律使用國產豬、牛肉食材」</w:t>
      </w:r>
    </w:p>
    <w:p w:rsidR="004C4935" w:rsidRDefault="004C4935" w:rsidP="004C4935">
      <w:pPr>
        <w:rPr>
          <w:b/>
        </w:rPr>
      </w:pPr>
    </w:p>
    <w:p w:rsidR="004C4935" w:rsidRDefault="004C4935" w:rsidP="004C4935">
      <w:pPr>
        <w:rPr>
          <w:b/>
        </w:rPr>
      </w:pPr>
      <w:r>
        <w:rPr>
          <w:rFonts w:hint="eastAsia"/>
          <w:b/>
        </w:rPr>
        <w:t>承辦</w:t>
      </w:r>
      <w:r>
        <w:rPr>
          <w:b/>
        </w:rPr>
        <w:t xml:space="preserve">:   </w:t>
      </w:r>
      <w:r w:rsidR="009B794D">
        <w:rPr>
          <w:rFonts w:hint="eastAsia"/>
          <w:b/>
        </w:rPr>
        <w:t>方鎂晨</w:t>
      </w:r>
      <w:r w:rsidR="009B794D">
        <w:rPr>
          <w:b/>
        </w:rPr>
        <w:t xml:space="preserve">             </w:t>
      </w:r>
      <w:r>
        <w:rPr>
          <w:rFonts w:hint="eastAsia"/>
          <w:b/>
        </w:rPr>
        <w:t>主任</w:t>
      </w:r>
      <w:r>
        <w:rPr>
          <w:b/>
        </w:rPr>
        <w:t xml:space="preserve">: </w:t>
      </w:r>
      <w:r w:rsidR="009B794D">
        <w:rPr>
          <w:rFonts w:hint="eastAsia"/>
          <w:b/>
        </w:rPr>
        <w:t>簡美玲</w:t>
      </w:r>
      <w:r w:rsidR="009B794D">
        <w:rPr>
          <w:b/>
        </w:rPr>
        <w:t xml:space="preserve">               </w:t>
      </w:r>
      <w:r>
        <w:rPr>
          <w:rFonts w:hint="eastAsia"/>
          <w:b/>
        </w:rPr>
        <w:t>校長</w:t>
      </w:r>
      <w:r>
        <w:rPr>
          <w:b/>
        </w:rPr>
        <w:t>:</w:t>
      </w:r>
      <w:r w:rsidR="009B794D">
        <w:rPr>
          <w:rFonts w:hint="eastAsia"/>
          <w:b/>
        </w:rPr>
        <w:t>林純宇</w:t>
      </w:r>
    </w:p>
    <w:p w:rsidR="004C4935" w:rsidRPr="00F14443" w:rsidRDefault="004C4935" w:rsidP="004C4935">
      <w:pPr>
        <w:jc w:val="center"/>
        <w:rPr>
          <w:b/>
        </w:rPr>
      </w:pPr>
    </w:p>
    <w:p w:rsidR="002A4B44" w:rsidRPr="00023990" w:rsidRDefault="002A4B44" w:rsidP="00023990">
      <w:pPr>
        <w:jc w:val="center"/>
        <w:rPr>
          <w:b/>
        </w:rPr>
      </w:pPr>
    </w:p>
    <w:p w:rsidR="00891E9B" w:rsidRPr="00330AA4" w:rsidRDefault="00891E9B" w:rsidP="00394609">
      <w:pPr>
        <w:jc w:val="center"/>
        <w:rPr>
          <w:b/>
        </w:rPr>
      </w:pPr>
    </w:p>
    <w:sectPr w:rsidR="00891E9B" w:rsidRPr="00330AA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475" w:rsidRDefault="00F96475" w:rsidP="00CA70BE">
      <w:r>
        <w:separator/>
      </w:r>
    </w:p>
  </w:endnote>
  <w:endnote w:type="continuationSeparator" w:id="0">
    <w:p w:rsidR="00F96475" w:rsidRDefault="00F96475" w:rsidP="00CA7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475" w:rsidRDefault="00F96475" w:rsidP="00CA70BE">
      <w:r>
        <w:separator/>
      </w:r>
    </w:p>
  </w:footnote>
  <w:footnote w:type="continuationSeparator" w:id="0">
    <w:p w:rsidR="00F96475" w:rsidRDefault="00F96475" w:rsidP="00CA70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7D"/>
    <w:rsid w:val="00002FED"/>
    <w:rsid w:val="00023990"/>
    <w:rsid w:val="00050C70"/>
    <w:rsid w:val="00050D26"/>
    <w:rsid w:val="00070E35"/>
    <w:rsid w:val="00074DD9"/>
    <w:rsid w:val="00081309"/>
    <w:rsid w:val="000B4AF7"/>
    <w:rsid w:val="000D5F74"/>
    <w:rsid w:val="000F541A"/>
    <w:rsid w:val="00124BE4"/>
    <w:rsid w:val="00126758"/>
    <w:rsid w:val="00133A14"/>
    <w:rsid w:val="00161953"/>
    <w:rsid w:val="0016286B"/>
    <w:rsid w:val="001754FF"/>
    <w:rsid w:val="00181300"/>
    <w:rsid w:val="001A4BA0"/>
    <w:rsid w:val="001B6402"/>
    <w:rsid w:val="001C5083"/>
    <w:rsid w:val="001E01FF"/>
    <w:rsid w:val="001E48C4"/>
    <w:rsid w:val="001E6A1F"/>
    <w:rsid w:val="00202CA3"/>
    <w:rsid w:val="002819C0"/>
    <w:rsid w:val="002A4B44"/>
    <w:rsid w:val="002A79F5"/>
    <w:rsid w:val="002B239D"/>
    <w:rsid w:val="002B49A6"/>
    <w:rsid w:val="002E0D0B"/>
    <w:rsid w:val="002E729F"/>
    <w:rsid w:val="00300C66"/>
    <w:rsid w:val="00305C30"/>
    <w:rsid w:val="00330AA4"/>
    <w:rsid w:val="00334B88"/>
    <w:rsid w:val="003518DC"/>
    <w:rsid w:val="00365144"/>
    <w:rsid w:val="003712B8"/>
    <w:rsid w:val="00394609"/>
    <w:rsid w:val="003B1F49"/>
    <w:rsid w:val="003E3B92"/>
    <w:rsid w:val="00424EA7"/>
    <w:rsid w:val="004268BA"/>
    <w:rsid w:val="00431569"/>
    <w:rsid w:val="004343E1"/>
    <w:rsid w:val="00436FF8"/>
    <w:rsid w:val="00441FF2"/>
    <w:rsid w:val="00456864"/>
    <w:rsid w:val="004868D7"/>
    <w:rsid w:val="00490295"/>
    <w:rsid w:val="004C4524"/>
    <w:rsid w:val="004C4935"/>
    <w:rsid w:val="00516F21"/>
    <w:rsid w:val="00517374"/>
    <w:rsid w:val="00535732"/>
    <w:rsid w:val="0053657A"/>
    <w:rsid w:val="00543FC1"/>
    <w:rsid w:val="005551B8"/>
    <w:rsid w:val="005750DF"/>
    <w:rsid w:val="0058706D"/>
    <w:rsid w:val="0059787D"/>
    <w:rsid w:val="005A095C"/>
    <w:rsid w:val="005C3A0C"/>
    <w:rsid w:val="005D7724"/>
    <w:rsid w:val="005F57C7"/>
    <w:rsid w:val="00604394"/>
    <w:rsid w:val="00611898"/>
    <w:rsid w:val="00613491"/>
    <w:rsid w:val="00617372"/>
    <w:rsid w:val="00620E6B"/>
    <w:rsid w:val="00661DDE"/>
    <w:rsid w:val="00662934"/>
    <w:rsid w:val="006761EC"/>
    <w:rsid w:val="0069110A"/>
    <w:rsid w:val="00695C05"/>
    <w:rsid w:val="006A2489"/>
    <w:rsid w:val="006C0971"/>
    <w:rsid w:val="006D357F"/>
    <w:rsid w:val="006E03F4"/>
    <w:rsid w:val="006E262C"/>
    <w:rsid w:val="006E63F7"/>
    <w:rsid w:val="00701A77"/>
    <w:rsid w:val="007027B4"/>
    <w:rsid w:val="0071287A"/>
    <w:rsid w:val="00750550"/>
    <w:rsid w:val="0076424F"/>
    <w:rsid w:val="00771036"/>
    <w:rsid w:val="0077261C"/>
    <w:rsid w:val="00773108"/>
    <w:rsid w:val="00794CB7"/>
    <w:rsid w:val="00797638"/>
    <w:rsid w:val="007C491E"/>
    <w:rsid w:val="007D0963"/>
    <w:rsid w:val="007D1244"/>
    <w:rsid w:val="007D57DB"/>
    <w:rsid w:val="00812928"/>
    <w:rsid w:val="00817F0D"/>
    <w:rsid w:val="008423BC"/>
    <w:rsid w:val="00844E53"/>
    <w:rsid w:val="008736EA"/>
    <w:rsid w:val="00873F26"/>
    <w:rsid w:val="00873F29"/>
    <w:rsid w:val="00882CFD"/>
    <w:rsid w:val="00891E9B"/>
    <w:rsid w:val="008C49D8"/>
    <w:rsid w:val="008C763F"/>
    <w:rsid w:val="008D0BC2"/>
    <w:rsid w:val="008D26E5"/>
    <w:rsid w:val="008F656E"/>
    <w:rsid w:val="009120C5"/>
    <w:rsid w:val="009131BE"/>
    <w:rsid w:val="00913C83"/>
    <w:rsid w:val="0091473B"/>
    <w:rsid w:val="00936704"/>
    <w:rsid w:val="0097158B"/>
    <w:rsid w:val="00984767"/>
    <w:rsid w:val="00984AE3"/>
    <w:rsid w:val="00994CE4"/>
    <w:rsid w:val="009B794D"/>
    <w:rsid w:val="009D3318"/>
    <w:rsid w:val="009D3CDD"/>
    <w:rsid w:val="009E0F64"/>
    <w:rsid w:val="009F560E"/>
    <w:rsid w:val="00A30288"/>
    <w:rsid w:val="00A529DE"/>
    <w:rsid w:val="00A63795"/>
    <w:rsid w:val="00A6640B"/>
    <w:rsid w:val="00AB5F9F"/>
    <w:rsid w:val="00AC4806"/>
    <w:rsid w:val="00AF2697"/>
    <w:rsid w:val="00AF36FA"/>
    <w:rsid w:val="00AF5F8D"/>
    <w:rsid w:val="00B048E1"/>
    <w:rsid w:val="00B072BF"/>
    <w:rsid w:val="00B07506"/>
    <w:rsid w:val="00B077A7"/>
    <w:rsid w:val="00B154FD"/>
    <w:rsid w:val="00B1581B"/>
    <w:rsid w:val="00B25AD6"/>
    <w:rsid w:val="00B2759D"/>
    <w:rsid w:val="00B33A6A"/>
    <w:rsid w:val="00B4388C"/>
    <w:rsid w:val="00B50EAE"/>
    <w:rsid w:val="00B77C49"/>
    <w:rsid w:val="00B8308C"/>
    <w:rsid w:val="00B85C08"/>
    <w:rsid w:val="00B85C35"/>
    <w:rsid w:val="00BB2D36"/>
    <w:rsid w:val="00BD3F88"/>
    <w:rsid w:val="00C12128"/>
    <w:rsid w:val="00C16EEC"/>
    <w:rsid w:val="00CA70BE"/>
    <w:rsid w:val="00CD6426"/>
    <w:rsid w:val="00D215AA"/>
    <w:rsid w:val="00D265D9"/>
    <w:rsid w:val="00D43DBF"/>
    <w:rsid w:val="00D866A6"/>
    <w:rsid w:val="00D93783"/>
    <w:rsid w:val="00D9614E"/>
    <w:rsid w:val="00D97CD1"/>
    <w:rsid w:val="00DD3719"/>
    <w:rsid w:val="00DE1F16"/>
    <w:rsid w:val="00DF7B61"/>
    <w:rsid w:val="00E2595C"/>
    <w:rsid w:val="00E33516"/>
    <w:rsid w:val="00E40CD7"/>
    <w:rsid w:val="00E55419"/>
    <w:rsid w:val="00E86241"/>
    <w:rsid w:val="00EC0826"/>
    <w:rsid w:val="00ED2EE7"/>
    <w:rsid w:val="00F04A7A"/>
    <w:rsid w:val="00F14443"/>
    <w:rsid w:val="00F40B22"/>
    <w:rsid w:val="00F56698"/>
    <w:rsid w:val="00F96475"/>
    <w:rsid w:val="00FA0904"/>
    <w:rsid w:val="00FA0BC6"/>
    <w:rsid w:val="00FB15C5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A6EA6A"/>
  <w15:docId w15:val="{E8772E88-2350-449E-B676-A662090D8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87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70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A70B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A70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A70B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365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365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幼兒園行政</cp:lastModifiedBy>
  <cp:revision>4</cp:revision>
  <cp:lastPrinted>2023-09-13T03:04:00Z</cp:lastPrinted>
  <dcterms:created xsi:type="dcterms:W3CDTF">2024-02-05T02:39:00Z</dcterms:created>
  <dcterms:modified xsi:type="dcterms:W3CDTF">2024-02-05T02:49:00Z</dcterms:modified>
</cp:coreProperties>
</file>